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6c80a52cd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e89cfa7124b04781"/>
      <w:footerReference xmlns:r="http://schemas.openxmlformats.org/officeDocument/2006/relationships" w:type="default" r:id="R8b4def3f3ec3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cfa7124b04781" /><Relationship Type="http://schemas.openxmlformats.org/officeDocument/2006/relationships/footer" Target="/word/footer1.xml" Id="R8b4def3f3ec34945" /></Relationships>
</file>