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96b0df2d7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8cd7f36a55954412"/>
      <w:footerReference xmlns:r="http://schemas.openxmlformats.org/officeDocument/2006/relationships" w:type="default" r:id="Rf02d8b00d0c5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7f36a55954412" /><Relationship Type="http://schemas.openxmlformats.org/officeDocument/2006/relationships/footer" Target="/word/footer1.xml" Id="Rf02d8b00d0c54af2" /></Relationships>
</file>