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72964df69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JULIUSSEN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JULIUSSEN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68af18e9634ab9"/>
      <w:footerReference xmlns:r="http://schemas.openxmlformats.org/officeDocument/2006/relationships" w:type="default" r:id="Rc77a30364edb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8af18e9634ab9" /><Relationship Type="http://schemas.openxmlformats.org/officeDocument/2006/relationships/footer" Target="/word/footer1.xml" Id="Rc77a30364edb4b8f" /></Relationships>
</file>