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1f4646745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STEINBRÅTEN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c13e21759d4d4ac7"/>
      <w:footerReference xmlns:r="http://schemas.openxmlformats.org/officeDocument/2006/relationships" w:type="default" r:id="Rdb99409f0ef8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e21759d4d4ac7" /><Relationship Type="http://schemas.openxmlformats.org/officeDocument/2006/relationships/footer" Target="/word/footer1.xml" Id="Rdb99409f0ef8475f" /></Relationships>
</file>