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3af7ed72341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SVANEN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Førresfjorden,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SVANEN HOLDING AS</w:t>
      </w:r>
    </w:p>
    <w:sectPr>
      <w:headerReference xmlns:r="http://schemas.openxmlformats.org/officeDocument/2006/relationships" w:type="default" r:id="R198e1aa44fbf408e"/>
      <w:footerReference xmlns:r="http://schemas.openxmlformats.org/officeDocument/2006/relationships" w:type="default" r:id="R7ac4cdba4eb5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SVANEN HOLDING AS   ·   Org.nr 989 243 179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8e1aa44fbf408e" /><Relationship Type="http://schemas.openxmlformats.org/officeDocument/2006/relationships/footer" Target="/word/footer1.xml" Id="R7ac4cdba4eb542e7" /></Relationships>
</file>