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6fc997053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RISA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FORVALTNING AS</w:t>
      </w:r>
    </w:p>
    <w:sectPr>
      <w:headerReference xmlns:r="http://schemas.openxmlformats.org/officeDocument/2006/relationships" w:type="default" r:id="R2bd48224c26946d4"/>
      <w:footerReference xmlns:r="http://schemas.openxmlformats.org/officeDocument/2006/relationships" w:type="default" r:id="R8c50b2908865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FORVALTNING AS   ·   Org.nr 989 134 108   ·   Strandengveien 23   ·   1407 VINTERBRO   ·   kri@iec-construction.no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48224c26946d4" /><Relationship Type="http://schemas.openxmlformats.org/officeDocument/2006/relationships/footer" Target="/word/footer1.xml" Id="R8c50b29088654794" /></Relationships>
</file>