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5009d987e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 HOLDING AS</w:t>
      </w:r>
    </w:p>
    <w:sectPr>
      <w:headerReference xmlns:r="http://schemas.openxmlformats.org/officeDocument/2006/relationships" w:type="default" r:id="R4720252e2c234f16"/>
      <w:footerReference xmlns:r="http://schemas.openxmlformats.org/officeDocument/2006/relationships" w:type="default" r:id="Rbaf6019c5d18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 HOLDING AS   ·   Org.nr 988 913 510   ·   c/o Torbjørn Toll, Magnus Johansens vei 9   ·   1712 GRÅLUM   ·   Tlf. 69 28 53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0252e2c234f16" /><Relationship Type="http://schemas.openxmlformats.org/officeDocument/2006/relationships/footer" Target="/word/footer1.xml" Id="Rbaf6019c5d1844f8" /></Relationships>
</file>