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d7d59aa2be41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REVISJONSFIRMAET HOTVEDT &amp; 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4c52b7b934dc4330"/>
      <w:footerReference xmlns:r="http://schemas.openxmlformats.org/officeDocument/2006/relationships" w:type="default" r:id="Rc6c162ab154e41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2b7b934dc4330" /><Relationship Type="http://schemas.openxmlformats.org/officeDocument/2006/relationships/footer" Target="/word/footer1.xml" Id="Rc6c162ab154e4161" /></Relationships>
</file>