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109180e2042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AMEDIA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AMEDIA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647cbb04f14a68"/>
      <w:footerReference xmlns:r="http://schemas.openxmlformats.org/officeDocument/2006/relationships" w:type="default" r:id="R80c2f7e7da8d49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AMEDIA NORGE AS   ·   Org.nr 987 604 638   ·   Schweigaards gate 15   ·   0191 OSLO   ·   Tlf. 22 00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AMEDIA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47cbb04f14a68" /><Relationship Type="http://schemas.openxmlformats.org/officeDocument/2006/relationships/footer" Target="/word/footer1.xml" Id="R80c2f7e7da8d4913" /></Relationships>
</file>