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4b0453d83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BORREVEIEN SUPERMARKED AS</w:t>
      </w:r>
    </w:p>
    <w:sectPr>
      <w:headerReference xmlns:r="http://schemas.openxmlformats.org/officeDocument/2006/relationships" w:type="default" r:id="R925b4f5b58d44bf0"/>
      <w:footerReference xmlns:r="http://schemas.openxmlformats.org/officeDocument/2006/relationships" w:type="default" r:id="Rb51bc315e1d9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BORREVEIEN SUPERMARKED AS   ·   Org.nr 982 296 471   ·   Borreveien 92   ·   3186 HORTEN   ·   Tlf. 33 08 49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BORREVEIEN SUPERMARKED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b4f5b58d44bf0" /><Relationship Type="http://schemas.openxmlformats.org/officeDocument/2006/relationships/footer" Target="/word/footer1.xml" Id="Rb51bc315e1d94288" /></Relationships>
</file>