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f2df224d4448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SELBU ENERGIVERK AS</w:t>
      </w:r>
    </w:p>
    <w:sectPr>
      <w:headerReference xmlns:r="http://schemas.openxmlformats.org/officeDocument/2006/relationships" w:type="default" r:id="R6e9a113e043a4d00"/>
      <w:footerReference xmlns:r="http://schemas.openxmlformats.org/officeDocument/2006/relationships" w:type="default" r:id="R1d97cfa6b0b147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SELBU ENERGIVERK AS   ·   Org.nr 980 498 646   ·   Gjelbakken 8   ·   7580 SELBU   ·   Tlf. 73 81 80 00   ·   post@selbu-energiverk.no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SELBU ENERGIVERK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9a113e043a4d00" /><Relationship Type="http://schemas.openxmlformats.org/officeDocument/2006/relationships/footer" Target="/word/footer1.xml" Id="R1d97cfa6b0b147ab" /></Relationships>
</file>