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46a6765b9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FINANSDEPARTEMENTET, org.nr 972 417 807,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3742398110fe4502"/>
      <w:footerReference xmlns:r="http://schemas.openxmlformats.org/officeDocument/2006/relationships" w:type="default" r:id="Rba14033c1839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2398110fe4502" /><Relationship Type="http://schemas.openxmlformats.org/officeDocument/2006/relationships/footer" Target="/word/footer1.xml" Id="Rba14033c183946bc" /></Relationships>
</file>