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51bc354e9940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Flå,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FLÅ KOMMUNE</w:t>
      </w:r>
    </w:p>
    <w:sectPr>
      <w:headerReference xmlns:r="http://schemas.openxmlformats.org/officeDocument/2006/relationships" w:type="default" r:id="R91360991c00c4de7"/>
      <w:footerReference xmlns:r="http://schemas.openxmlformats.org/officeDocument/2006/relationships" w:type="default" r:id="Rf2c3d45a21604b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FLÅ KOMMUNE   ·   Org.nr 964 951 462   ·   Sentrumsvegen 24   ·   3539 FLÅ   ·   Tlf. 32 05 36 00   ·   postmottak@flaa.kommune.no   ·   www.flaa.kommune.no/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FLÅ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360991c00c4de7" /><Relationship Type="http://schemas.openxmlformats.org/officeDocument/2006/relationships/footer" Target="/word/footer1.xml" Id="Rf2c3d45a21604b88" /></Relationships>
</file>