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8d1eadb43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HVALER KOMMUNE, org.nr 964 947 082,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58fb1e74184e4278"/>
      <w:footerReference xmlns:r="http://schemas.openxmlformats.org/officeDocument/2006/relationships" w:type="default" r:id="R10dc41d683a4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b1e74184e4278" /><Relationship Type="http://schemas.openxmlformats.org/officeDocument/2006/relationships/footer" Target="/word/footer1.xml" Id="R10dc41d683a44539" /></Relationships>
</file>