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4b57dbf04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ALFRED SØRGAARD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ALFRED SØRGAARD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a55d6264324912"/>
      <w:footerReference xmlns:r="http://schemas.openxmlformats.org/officeDocument/2006/relationships" w:type="default" r:id="R4a149207cda9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SØRGAARD EFTF AS   ·   Org.nr 953 348 853   ·   7770 FLATANGER   ·   Tlf. 74 28 81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SØRGAARD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55d6264324912" /><Relationship Type="http://schemas.openxmlformats.org/officeDocument/2006/relationships/footer" Target="/word/footer1.xml" Id="R4a149207cda946cb" /></Relationships>
</file>