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65df316f1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603873d0940e9"/>
      <w:footerReference xmlns:r="http://schemas.openxmlformats.org/officeDocument/2006/relationships" w:type="default" r:id="Ra363cd368dbf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FLETEN HOLDING AS   ·   Org.nr 942 452 438   ·   Fleten   ·   6819 FØRDE   ·   johannes.fleten@kontorspar.no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603873d0940e9" /><Relationship Type="http://schemas.openxmlformats.org/officeDocument/2006/relationships/footer" Target="/word/footer1.xml" Id="Ra363cd368dbf4b86" /></Relationships>
</file>