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05441c81046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1c47c4f2394233"/>
      <w:footerReference xmlns:r="http://schemas.openxmlformats.org/officeDocument/2006/relationships" w:type="default" r:id="R87387779cc7a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c47c4f2394233" /><Relationship Type="http://schemas.openxmlformats.org/officeDocument/2006/relationships/footer" Target="/word/footer1.xml" Id="R87387779cc7a4c4f" /></Relationships>
</file>