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84b117a8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RANDABERG KOMMUNE, org.nr 934 945 514,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6db43d26684b4364"/>
      <w:footerReference xmlns:r="http://schemas.openxmlformats.org/officeDocument/2006/relationships" w:type="default" r:id="Rfcc221270ab3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43d26684b4364" /><Relationship Type="http://schemas.openxmlformats.org/officeDocument/2006/relationships/footer" Target="/word/footer1.xml" Id="Rfcc221270ab34d58" /></Relationships>
</file>