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6c6aba802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MARCHING ON TOGETHER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bf912c1340f64545"/>
      <w:footerReference xmlns:r="http://schemas.openxmlformats.org/officeDocument/2006/relationships" w:type="default" r:id="R5a7a1d4cc1f1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12c1340f64545" /><Relationship Type="http://schemas.openxmlformats.org/officeDocument/2006/relationships/footer" Target="/word/footer1.xml" Id="R5a7a1d4cc1f14a70" /></Relationships>
</file>