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522a76049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HØYLAND HOLDING AS</w:t>
      </w:r>
    </w:p>
    <w:sectPr>
      <w:headerReference xmlns:r="http://schemas.openxmlformats.org/officeDocument/2006/relationships" w:type="default" r:id="Raeb7fa4b83e5431b"/>
      <w:footerReference xmlns:r="http://schemas.openxmlformats.org/officeDocument/2006/relationships" w:type="default" r:id="Rb61bcbb9705f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 HOLDING AS   ·   Org.nr 926 506 390   ·   c/o Henrik Høyland, Østre Strandgate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7fa4b83e5431b" /><Relationship Type="http://schemas.openxmlformats.org/officeDocument/2006/relationships/footer" Target="/word/footer1.xml" Id="Rb61bcbb9705f4163" /></Relationships>
</file>