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08d6f6c20f4f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Stadlandet,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K.H.E. INVEST AS</w:t>
      </w:r>
    </w:p>
    <w:sectPr>
      <w:headerReference xmlns:r="http://schemas.openxmlformats.org/officeDocument/2006/relationships" w:type="default" r:id="R17d2da6e77e34dfe"/>
      <w:footerReference xmlns:r="http://schemas.openxmlformats.org/officeDocument/2006/relationships" w:type="default" r:id="R4ddd4065a03e46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K.H.E. INVEST AS   ·   Org.nr 925 995 975   ·   Ervikbygdvegen 202   ·   6750 STADLANDET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K.H.E.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2da6e77e34dfe" /><Relationship Type="http://schemas.openxmlformats.org/officeDocument/2006/relationships/footer" Target="/word/footer1.xml" Id="R4ddd4065a03e4630" /></Relationships>
</file>