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dba724632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ZEITO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d6d9a1e1f5e4447a"/>
      <w:footerReference xmlns:r="http://schemas.openxmlformats.org/officeDocument/2006/relationships" w:type="default" r:id="Rd1415f9c9033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9a1e1f5e4447a" /><Relationship Type="http://schemas.openxmlformats.org/officeDocument/2006/relationships/footer" Target="/word/footer1.xml" Id="Rd1415f9c90334e81" /></Relationships>
</file>