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0538fbae242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ASKVOLL FJORDHOTELL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Askvoll,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ASKVOLL FJORDHOTELL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c577b99b2a4c1b"/>
      <w:footerReference xmlns:r="http://schemas.openxmlformats.org/officeDocument/2006/relationships" w:type="default" r:id="R2f51ed2b179c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577b99b2a4c1b" /><Relationship Type="http://schemas.openxmlformats.org/officeDocument/2006/relationships/footer" Target="/word/footer1.xml" Id="R2f51ed2b179c444b" /></Relationships>
</file>