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51966377d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GAV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3d98e45bd42f4c10"/>
      <w:footerReference xmlns:r="http://schemas.openxmlformats.org/officeDocument/2006/relationships" w:type="default" r:id="Rf2280709f055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8e45bd42f4c10" /><Relationship Type="http://schemas.openxmlformats.org/officeDocument/2006/relationships/footer" Target="/word/footer1.xml" Id="Rf2280709f0554654" /></Relationships>
</file>