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79648d34244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REVISJONSFIRMAET FLATTUM &amp; CO AS, org.nr 894 934 352,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4ae0ccfe123d44e9"/>
      <w:footerReference xmlns:r="http://schemas.openxmlformats.org/officeDocument/2006/relationships" w:type="default" r:id="R63953fc1e2e5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0ccfe123d44e9" /><Relationship Type="http://schemas.openxmlformats.org/officeDocument/2006/relationships/footer" Target="/word/footer1.xml" Id="R63953fc1e2e54416" /></Relationships>
</file>