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7e62aa2b6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WILLIAM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WILLIAM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b5824b4404237"/>
      <w:footerReference xmlns:r="http://schemas.openxmlformats.org/officeDocument/2006/relationships" w:type="default" r:id="R147da074ee7e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b5824b4404237" /><Relationship Type="http://schemas.openxmlformats.org/officeDocument/2006/relationships/footer" Target="/word/footer1.xml" Id="R147da074ee7e444f" /></Relationships>
</file>