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7459eda4d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4e93d22b27f640f7"/>
      <w:footerReference xmlns:r="http://schemas.openxmlformats.org/officeDocument/2006/relationships" w:type="default" r:id="R969a0bbc4504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3d22b27f640f7" /><Relationship Type="http://schemas.openxmlformats.org/officeDocument/2006/relationships/footer" Target="/word/footer1.xml" Id="R969a0bbc450446cc" /></Relationships>
</file>